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9CBFBC" w14:textId="22E29599" w:rsidR="00064908" w:rsidRPr="00705BF3" w:rsidRDefault="00064908" w:rsidP="00064908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705BF3">
        <w:rPr>
          <w:rFonts w:asciiTheme="majorHAnsi" w:hAnsiTheme="majorHAnsi" w:cstheme="majorHAnsi"/>
          <w:b/>
          <w:bCs/>
        </w:rPr>
        <w:t>EDITAL Nº 00</w:t>
      </w:r>
      <w:r w:rsidR="009E2C11">
        <w:rPr>
          <w:rFonts w:asciiTheme="majorHAnsi" w:hAnsiTheme="majorHAnsi" w:cstheme="majorHAnsi"/>
          <w:b/>
          <w:bCs/>
        </w:rPr>
        <w:t>3</w:t>
      </w:r>
      <w:r w:rsidRPr="00705BF3">
        <w:rPr>
          <w:rFonts w:asciiTheme="majorHAnsi" w:hAnsiTheme="majorHAnsi" w:cstheme="majorHAnsi"/>
          <w:b/>
          <w:bCs/>
        </w:rPr>
        <w:t>/2026 – BOLSA</w:t>
      </w:r>
      <w:r w:rsidR="00B86E8C">
        <w:rPr>
          <w:rFonts w:asciiTheme="majorHAnsi" w:hAnsiTheme="majorHAnsi" w:cstheme="majorHAnsi"/>
          <w:b/>
          <w:bCs/>
        </w:rPr>
        <w:t>/PROJETO PD&amp;I Nº 001/2026</w:t>
      </w:r>
      <w:r w:rsidRPr="00705BF3">
        <w:rPr>
          <w:rFonts w:asciiTheme="majorHAnsi" w:hAnsiTheme="majorHAnsi" w:cstheme="majorHAnsi"/>
          <w:b/>
          <w:bCs/>
        </w:rPr>
        <w:t xml:space="preserve"> - FUNCETIC/UEL</w:t>
      </w:r>
    </w:p>
    <w:p w14:paraId="3C8F8DF8" w14:textId="77777777" w:rsidR="00B25940" w:rsidRPr="00AF142A" w:rsidRDefault="00B25940" w:rsidP="00AF142A">
      <w:pPr>
        <w:spacing w:after="0" w:line="240" w:lineRule="auto"/>
        <w:jc w:val="center"/>
        <w:rPr>
          <w:rFonts w:asciiTheme="majorHAnsi" w:hAnsiTheme="majorHAnsi" w:cstheme="majorHAnsi"/>
        </w:rPr>
      </w:pPr>
    </w:p>
    <w:p w14:paraId="1563F296" w14:textId="77777777" w:rsidR="00B25940" w:rsidRPr="00AF142A" w:rsidRDefault="00B25940" w:rsidP="00AF142A">
      <w:pPr>
        <w:spacing w:after="0" w:line="240" w:lineRule="auto"/>
        <w:rPr>
          <w:rFonts w:asciiTheme="majorHAnsi" w:hAnsiTheme="majorHAnsi" w:cstheme="majorHAnsi"/>
          <w:b/>
          <w:bCs/>
        </w:rPr>
      </w:pPr>
    </w:p>
    <w:p w14:paraId="3C1FAF89" w14:textId="57047412" w:rsidR="00B25940" w:rsidRPr="00935957" w:rsidRDefault="00B25940" w:rsidP="00AF142A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 w:rsidRPr="00AF142A">
        <w:rPr>
          <w:rFonts w:asciiTheme="majorHAnsi" w:hAnsiTheme="majorHAnsi" w:cstheme="majorHAnsi"/>
          <w:b/>
          <w:bCs/>
        </w:rPr>
        <w:t xml:space="preserve">ANEXO I – </w:t>
      </w:r>
      <w:r w:rsidR="00C66CEB" w:rsidRPr="00AF142A">
        <w:rPr>
          <w:rFonts w:asciiTheme="majorHAnsi" w:hAnsiTheme="majorHAnsi" w:cstheme="majorHAnsi"/>
          <w:b/>
          <w:bCs/>
        </w:rPr>
        <w:t>DECLARAÇÃO DE DISPONIBILIDADE, NÃO ACÚMULO DE BOLSAS</w:t>
      </w:r>
      <w:r w:rsidR="00AF142A" w:rsidRPr="00AF142A">
        <w:rPr>
          <w:rFonts w:asciiTheme="majorHAnsi" w:hAnsiTheme="majorHAnsi" w:cstheme="majorHAnsi"/>
          <w:b/>
          <w:bCs/>
        </w:rPr>
        <w:t>,</w:t>
      </w:r>
      <w:r w:rsidR="00C66CEB" w:rsidRPr="00AF142A">
        <w:rPr>
          <w:rFonts w:asciiTheme="majorHAnsi" w:hAnsiTheme="majorHAnsi" w:cstheme="majorHAnsi"/>
          <w:b/>
          <w:bCs/>
        </w:rPr>
        <w:t xml:space="preserve"> AUSÊNCIA DE VÍNCULO INCOMPATÍVEL</w:t>
      </w:r>
      <w:r w:rsidR="00AF142A" w:rsidRPr="00AF142A">
        <w:rPr>
          <w:rFonts w:asciiTheme="majorHAnsi" w:hAnsiTheme="majorHAnsi" w:cstheme="majorHAnsi"/>
          <w:b/>
          <w:bCs/>
        </w:rPr>
        <w:t xml:space="preserve"> E </w:t>
      </w:r>
      <w:r w:rsidR="00AF142A" w:rsidRPr="00935957">
        <w:rPr>
          <w:rFonts w:asciiTheme="majorHAnsi" w:hAnsiTheme="majorHAnsi" w:cstheme="majorHAnsi"/>
          <w:b/>
          <w:bCs/>
        </w:rPr>
        <w:t>INEXISTÊNCIA DE IMPEDIMENTO</w:t>
      </w:r>
    </w:p>
    <w:p w14:paraId="4992D64B" w14:textId="77777777" w:rsidR="00B25940" w:rsidRPr="00935957" w:rsidRDefault="00B25940" w:rsidP="00AF142A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</w:p>
    <w:p w14:paraId="269DFB47" w14:textId="7FD42A70" w:rsidR="00B25940" w:rsidRPr="00AF142A" w:rsidRDefault="00B25940" w:rsidP="00AF142A">
      <w:pPr>
        <w:spacing w:after="0" w:line="240" w:lineRule="auto"/>
        <w:rPr>
          <w:rFonts w:asciiTheme="majorHAnsi" w:hAnsiTheme="majorHAnsi" w:cstheme="majorHAnsi"/>
          <w:i/>
          <w:iCs/>
          <w:u w:val="single"/>
        </w:rPr>
      </w:pPr>
      <w:r w:rsidRPr="00935957">
        <w:rPr>
          <w:rFonts w:asciiTheme="majorHAnsi" w:hAnsiTheme="majorHAnsi" w:cstheme="majorHAnsi"/>
          <w:b/>
          <w:bCs/>
        </w:rPr>
        <w:t>Projeto:</w:t>
      </w:r>
      <w:r w:rsidRPr="00935957">
        <w:rPr>
          <w:rFonts w:asciiTheme="majorHAnsi" w:hAnsiTheme="majorHAnsi" w:cstheme="majorHAnsi"/>
        </w:rPr>
        <w:t xml:space="preserve"> </w:t>
      </w:r>
      <w:r w:rsidRPr="00935957">
        <w:rPr>
          <w:rFonts w:asciiTheme="majorHAnsi" w:hAnsiTheme="majorHAnsi" w:cstheme="majorHAnsi"/>
          <w:i/>
          <w:iCs/>
          <w:u w:val="single"/>
        </w:rPr>
        <w:t>“</w:t>
      </w:r>
      <w:r w:rsidR="00064908" w:rsidRPr="00935957">
        <w:rPr>
          <w:rFonts w:asciiTheme="majorHAnsi" w:hAnsiTheme="majorHAnsi" w:cstheme="majorHAnsi"/>
          <w:b/>
          <w:bCs/>
          <w:i/>
          <w:iCs/>
          <w:u w:val="single"/>
        </w:rPr>
        <w:t>Isolamento e quantificação de Salmonella spp. de produtos e ambiente da indústria avícola</w:t>
      </w:r>
      <w:r w:rsidRPr="00935957">
        <w:rPr>
          <w:rFonts w:asciiTheme="majorHAnsi" w:hAnsiTheme="majorHAnsi" w:cstheme="majorHAnsi"/>
          <w:i/>
          <w:iCs/>
          <w:u w:val="single"/>
        </w:rPr>
        <w:t>”</w:t>
      </w:r>
    </w:p>
    <w:p w14:paraId="7E5BE500" w14:textId="77777777" w:rsidR="00B25940" w:rsidRPr="00AF142A" w:rsidRDefault="00B25940" w:rsidP="00AF142A">
      <w:pPr>
        <w:spacing w:after="0" w:line="240" w:lineRule="auto"/>
        <w:rPr>
          <w:rFonts w:asciiTheme="majorHAnsi" w:hAnsiTheme="majorHAnsi" w:cstheme="majorHAnsi"/>
          <w:i/>
          <w:iCs/>
          <w:u w:val="single"/>
        </w:rPr>
      </w:pPr>
    </w:p>
    <w:p w14:paraId="15BDAAD6" w14:textId="71D63090" w:rsidR="00B25940" w:rsidRPr="00AF142A" w:rsidRDefault="00B25940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AF142A">
        <w:rPr>
          <w:rFonts w:asciiTheme="majorHAnsi" w:hAnsiTheme="majorHAnsi" w:cstheme="majorHAnsi"/>
        </w:rPr>
        <w:t>Eu, _____________________________________________________________, portador(a) do CPF nº ____________________________, declaro, para os devidos fins</w:t>
      </w:r>
      <w:r w:rsidR="00AF142A" w:rsidRPr="00AF142A">
        <w:rPr>
          <w:rFonts w:asciiTheme="majorHAnsi" w:hAnsiTheme="majorHAnsi" w:cstheme="majorHAnsi"/>
        </w:rPr>
        <w:t xml:space="preserve"> e sob as penas da lei, que</w:t>
      </w:r>
      <w:r w:rsidRPr="00AF142A">
        <w:rPr>
          <w:rFonts w:asciiTheme="majorHAnsi" w:hAnsiTheme="majorHAnsi" w:cstheme="majorHAnsi"/>
        </w:rPr>
        <w:t>:</w:t>
      </w:r>
    </w:p>
    <w:p w14:paraId="5F165CF5" w14:textId="64535EB7" w:rsidR="00AF142A" w:rsidRPr="00AF142A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064908">
        <w:rPr>
          <w:rFonts w:asciiTheme="majorHAnsi" w:hAnsiTheme="majorHAnsi" w:cstheme="majorHAnsi"/>
          <w:b/>
          <w:bCs/>
        </w:rPr>
        <w:t>possuo disponibilidade</w:t>
      </w:r>
      <w:r w:rsidRPr="00AF142A">
        <w:rPr>
          <w:rFonts w:asciiTheme="majorHAnsi" w:hAnsiTheme="majorHAnsi" w:cstheme="majorHAnsi"/>
        </w:rPr>
        <w:t xml:space="preserve"> para atuar nas atividades previstas no Projeto acima identificado, com dedicação estimada conforme a modalidade da bolsa, observadas as disposições constantes do respectivo Edital, do Plano de Trabalho e do instrumento jurídico que fundamenta o projeto;</w:t>
      </w:r>
    </w:p>
    <w:p w14:paraId="77F91843" w14:textId="6D6580B3" w:rsidR="00AF142A" w:rsidRPr="00AF142A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064908">
        <w:rPr>
          <w:rFonts w:asciiTheme="majorHAnsi" w:hAnsiTheme="majorHAnsi" w:cstheme="majorHAnsi"/>
          <w:b/>
          <w:bCs/>
        </w:rPr>
        <w:t>não acumulo bolsa</w:t>
      </w:r>
      <w:r w:rsidRPr="00AF142A">
        <w:rPr>
          <w:rFonts w:asciiTheme="majorHAnsi" w:hAnsiTheme="majorHAnsi" w:cstheme="majorHAnsi"/>
        </w:rPr>
        <w:t xml:space="preserve"> proveniente da mesma fonte de fomento, nem bolsa vinculada ao mesmo projeto ou cuja carga horária seja incompatível com a dedicação prevista neste Edital;</w:t>
      </w:r>
    </w:p>
    <w:p w14:paraId="2A24CCCF" w14:textId="6A073448" w:rsidR="00AF142A" w:rsidRPr="00AF142A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064908">
        <w:rPr>
          <w:rFonts w:asciiTheme="majorHAnsi" w:hAnsiTheme="majorHAnsi" w:cstheme="majorHAnsi"/>
          <w:b/>
          <w:bCs/>
        </w:rPr>
        <w:t>não possuo vínculo empregatício</w:t>
      </w:r>
      <w:r w:rsidRPr="00AF142A">
        <w:rPr>
          <w:rFonts w:asciiTheme="majorHAnsi" w:hAnsiTheme="majorHAnsi" w:cstheme="majorHAnsi"/>
        </w:rPr>
        <w:t>, funcional, contratual ou qualquer outra relação jurídica que seja incompatível com a carga horária estimada para a execução das atividades do projeto;</w:t>
      </w:r>
    </w:p>
    <w:p w14:paraId="60D1EE73" w14:textId="096863CC" w:rsidR="00AF142A" w:rsidRPr="00AF142A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064908">
        <w:rPr>
          <w:rFonts w:asciiTheme="majorHAnsi" w:hAnsiTheme="majorHAnsi" w:cstheme="majorHAnsi"/>
          <w:b/>
          <w:bCs/>
        </w:rPr>
        <w:t>não possuo relação de parentesco</w:t>
      </w:r>
      <w:r w:rsidRPr="00AF142A">
        <w:rPr>
          <w:rFonts w:asciiTheme="majorHAnsi" w:hAnsiTheme="majorHAnsi" w:cstheme="majorHAnsi"/>
        </w:rPr>
        <w:t xml:space="preserve"> em linha reta ou colateral até o terceiro grau, por consanguinidade ou afinidade, com o(a) Coordenador(a)/Orientador(a) do Projeto, nem com membros da Comissão de Seleção, nos termos da legislação aplicável;</w:t>
      </w:r>
    </w:p>
    <w:p w14:paraId="70B59607" w14:textId="3C239F08" w:rsidR="00AF142A" w:rsidRPr="00AF142A" w:rsidRDefault="00AF142A" w:rsidP="00AF142A">
      <w:pPr>
        <w:pStyle w:val="PargrafodaLista"/>
        <w:numPr>
          <w:ilvl w:val="0"/>
          <w:numId w:val="14"/>
        </w:numPr>
        <w:spacing w:after="0" w:line="360" w:lineRule="auto"/>
        <w:jc w:val="both"/>
        <w:rPr>
          <w:rFonts w:asciiTheme="majorHAnsi" w:hAnsiTheme="majorHAnsi" w:cstheme="majorHAnsi"/>
        </w:rPr>
      </w:pPr>
      <w:r w:rsidRPr="00064908">
        <w:rPr>
          <w:rFonts w:asciiTheme="majorHAnsi" w:hAnsiTheme="majorHAnsi" w:cstheme="majorHAnsi"/>
          <w:b/>
          <w:bCs/>
        </w:rPr>
        <w:t>estou ciente de que a bolsa</w:t>
      </w:r>
      <w:r w:rsidRPr="00AF142A">
        <w:rPr>
          <w:rFonts w:asciiTheme="majorHAnsi" w:hAnsiTheme="majorHAnsi" w:cstheme="majorHAnsi"/>
        </w:rPr>
        <w:t xml:space="preserve"> possui natureza de fomento, não se caracterizando como contraprestação por serviços, nem gerando vínculo empregatício, obrigação trabalhista ou previdenciária com a FUNCETIC, com a instituição executora ou com a entidade financiadora.</w:t>
      </w:r>
    </w:p>
    <w:p w14:paraId="01498C19" w14:textId="77777777" w:rsidR="00AF142A" w:rsidRPr="00AF142A" w:rsidRDefault="00AF142A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AF142A">
        <w:rPr>
          <w:rFonts w:asciiTheme="majorHAnsi" w:hAnsiTheme="majorHAnsi" w:cstheme="majorHAnsi"/>
        </w:rPr>
        <w:t>Comprometo-me a comunicar imediatamente à FUNCETIC qualquer alteração nas condições ora declaradas, durante todo o período de vigência da bolsa.</w:t>
      </w:r>
    </w:p>
    <w:p w14:paraId="7D9050CD" w14:textId="77777777" w:rsidR="00AF142A" w:rsidRPr="00AF142A" w:rsidRDefault="00AF142A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AF142A">
        <w:rPr>
          <w:rFonts w:asciiTheme="majorHAnsi" w:hAnsiTheme="majorHAnsi" w:cstheme="majorHAnsi"/>
        </w:rPr>
        <w:t>Declaro, ainda, que as informações acima prestadas são verdadeiras, assumindo inteira responsabilidade civil, administrativa e penal por sua veracidade.</w:t>
      </w:r>
    </w:p>
    <w:p w14:paraId="40A54409" w14:textId="77777777" w:rsidR="00AF142A" w:rsidRPr="00AF142A" w:rsidRDefault="00AF142A" w:rsidP="00AF142A">
      <w:pPr>
        <w:spacing w:after="0" w:line="360" w:lineRule="auto"/>
        <w:jc w:val="both"/>
        <w:rPr>
          <w:rFonts w:asciiTheme="majorHAnsi" w:hAnsiTheme="majorHAnsi" w:cstheme="majorHAnsi"/>
        </w:rPr>
      </w:pPr>
      <w:r w:rsidRPr="00AF142A">
        <w:rPr>
          <w:rFonts w:asciiTheme="majorHAnsi" w:hAnsiTheme="majorHAnsi" w:cstheme="majorHAnsi"/>
        </w:rPr>
        <w:t>A presente declaração poderá ser firmada por assinatura eletrônica ou digital, nos termos da Medida Provisória nº 2.200-2/2001 e da Lei nº 14.063/2020, assegurada sua autenticidade, integridade e validade jurídica.</w:t>
      </w:r>
    </w:p>
    <w:p w14:paraId="77417939" w14:textId="43FA5126" w:rsidR="00B25940" w:rsidRPr="00AF142A" w:rsidRDefault="00E44F57" w:rsidP="00AF142A">
      <w:pPr>
        <w:spacing w:after="0" w:line="360" w:lineRule="auto"/>
        <w:jc w:val="right"/>
        <w:rPr>
          <w:rFonts w:asciiTheme="majorHAnsi" w:hAnsiTheme="majorHAnsi" w:cstheme="majorHAnsi"/>
        </w:rPr>
      </w:pPr>
      <w:r w:rsidRPr="00AF142A">
        <w:rPr>
          <w:rFonts w:asciiTheme="majorHAnsi" w:hAnsiTheme="majorHAnsi" w:cstheme="majorHAnsi"/>
        </w:rPr>
        <w:t>Londrina, na data da assinatura.</w:t>
      </w:r>
      <w:r w:rsidR="00B25940" w:rsidRPr="00AF142A">
        <w:rPr>
          <w:rFonts w:asciiTheme="majorHAnsi" w:hAnsiTheme="majorHAnsi" w:cstheme="majorHAnsi"/>
        </w:rPr>
        <w:t xml:space="preserve"> </w:t>
      </w:r>
    </w:p>
    <w:p w14:paraId="5D42D704" w14:textId="77777777" w:rsidR="00B25940" w:rsidRPr="00AF142A" w:rsidRDefault="00B25940" w:rsidP="00AF142A">
      <w:pPr>
        <w:spacing w:after="0" w:line="240" w:lineRule="auto"/>
        <w:rPr>
          <w:rFonts w:asciiTheme="majorHAnsi" w:hAnsiTheme="majorHAnsi" w:cstheme="majorHAnsi"/>
        </w:rPr>
      </w:pPr>
    </w:p>
    <w:p w14:paraId="5C177120" w14:textId="77777777" w:rsidR="00B25940" w:rsidRPr="00AF142A" w:rsidRDefault="00B25940" w:rsidP="00AF142A">
      <w:pPr>
        <w:spacing w:after="0" w:line="240" w:lineRule="auto"/>
        <w:rPr>
          <w:rFonts w:asciiTheme="majorHAnsi" w:hAnsiTheme="majorHAnsi" w:cstheme="majorHAnsi"/>
        </w:rPr>
      </w:pPr>
    </w:p>
    <w:p w14:paraId="7A1F794E" w14:textId="42BCA326" w:rsidR="00B25940" w:rsidRPr="00AF142A" w:rsidRDefault="00B25940" w:rsidP="00AF142A">
      <w:pPr>
        <w:spacing w:after="0" w:line="240" w:lineRule="auto"/>
        <w:jc w:val="center"/>
        <w:rPr>
          <w:rFonts w:asciiTheme="majorHAnsi" w:hAnsiTheme="majorHAnsi" w:cstheme="majorHAnsi"/>
        </w:rPr>
      </w:pPr>
      <w:r w:rsidRPr="00AF142A">
        <w:rPr>
          <w:rFonts w:asciiTheme="majorHAnsi" w:hAnsiTheme="majorHAnsi" w:cstheme="majorHAnsi"/>
        </w:rPr>
        <w:t>__________________________</w:t>
      </w:r>
    </w:p>
    <w:p w14:paraId="5229B801" w14:textId="6E21BAC0" w:rsidR="00064908" w:rsidRDefault="00064908" w:rsidP="00AF142A">
      <w:pPr>
        <w:spacing w:after="0" w:line="240" w:lineRule="auto"/>
        <w:jc w:val="center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Nome</w:t>
      </w:r>
    </w:p>
    <w:p w14:paraId="2BCEA12E" w14:textId="30EEBF32" w:rsidR="006C715E" w:rsidRPr="00AF142A" w:rsidRDefault="00B25940" w:rsidP="00AF142A">
      <w:pPr>
        <w:spacing w:after="0" w:line="240" w:lineRule="auto"/>
        <w:jc w:val="center"/>
        <w:rPr>
          <w:rFonts w:asciiTheme="majorHAnsi" w:hAnsiTheme="majorHAnsi" w:cstheme="majorHAnsi"/>
        </w:rPr>
      </w:pPr>
      <w:r w:rsidRPr="00AF142A">
        <w:rPr>
          <w:rFonts w:asciiTheme="majorHAnsi" w:hAnsiTheme="majorHAnsi" w:cstheme="majorHAnsi"/>
          <w:b/>
          <w:bCs/>
        </w:rPr>
        <w:t>Assinatura</w:t>
      </w:r>
    </w:p>
    <w:sectPr w:rsidR="006C715E" w:rsidRPr="00AF142A" w:rsidSect="00874A6C">
      <w:headerReference w:type="default" r:id="rId7"/>
      <w:footerReference w:type="default" r:id="rId8"/>
      <w:pgSz w:w="11906" w:h="16838" w:code="9"/>
      <w:pgMar w:top="1985" w:right="1134" w:bottom="1701" w:left="1701" w:header="709" w:footer="71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340440" w14:textId="77777777" w:rsidR="00F91359" w:rsidRDefault="00F91359" w:rsidP="00241748">
      <w:pPr>
        <w:spacing w:after="0" w:line="240" w:lineRule="auto"/>
      </w:pPr>
      <w:r>
        <w:separator/>
      </w:r>
    </w:p>
  </w:endnote>
  <w:endnote w:type="continuationSeparator" w:id="0">
    <w:p w14:paraId="25E2285B" w14:textId="77777777" w:rsidR="00F91359" w:rsidRDefault="00F91359" w:rsidP="002417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A4492" w14:textId="77777777" w:rsidR="00454887" w:rsidRPr="005B2E61" w:rsidRDefault="00454887">
    <w:pPr>
      <w:tabs>
        <w:tab w:val="center" w:pos="4550"/>
        <w:tab w:val="left" w:pos="5818"/>
      </w:tabs>
      <w:ind w:right="260"/>
      <w:jc w:val="right"/>
      <w:rPr>
        <w:rFonts w:cstheme="minorHAnsi"/>
        <w:sz w:val="16"/>
        <w:szCs w:val="16"/>
      </w:rPr>
    </w:pPr>
    <w:r w:rsidRPr="005B2E61">
      <w:rPr>
        <w:rFonts w:cstheme="minorHAnsi"/>
        <w:spacing w:val="60"/>
        <w:sz w:val="16"/>
        <w:szCs w:val="16"/>
      </w:rPr>
      <w:t>Página</w:t>
    </w:r>
    <w:r w:rsidRPr="005B2E61">
      <w:rPr>
        <w:rFonts w:cstheme="minorHAnsi"/>
        <w:sz w:val="16"/>
        <w:szCs w:val="16"/>
      </w:rPr>
      <w:t xml:space="preserve">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PAGE 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  <w:r w:rsidRPr="005B2E61">
      <w:rPr>
        <w:rFonts w:cstheme="minorHAnsi"/>
        <w:sz w:val="16"/>
        <w:szCs w:val="16"/>
      </w:rPr>
      <w:t xml:space="preserve"> | </w:t>
    </w:r>
    <w:r w:rsidRPr="005B2E61">
      <w:rPr>
        <w:rFonts w:cstheme="minorHAnsi"/>
        <w:sz w:val="16"/>
        <w:szCs w:val="16"/>
      </w:rPr>
      <w:fldChar w:fldCharType="begin"/>
    </w:r>
    <w:r w:rsidRPr="005B2E61">
      <w:rPr>
        <w:rFonts w:cstheme="minorHAnsi"/>
        <w:sz w:val="16"/>
        <w:szCs w:val="16"/>
      </w:rPr>
      <w:instrText>NUMPAGES  \* Arabic  \* MERGEFORMAT</w:instrText>
    </w:r>
    <w:r w:rsidRPr="005B2E61">
      <w:rPr>
        <w:rFonts w:cstheme="minorHAnsi"/>
        <w:sz w:val="16"/>
        <w:szCs w:val="16"/>
      </w:rPr>
      <w:fldChar w:fldCharType="separate"/>
    </w:r>
    <w:r w:rsidRPr="005B2E61">
      <w:rPr>
        <w:rFonts w:cstheme="minorHAnsi"/>
        <w:sz w:val="16"/>
        <w:szCs w:val="16"/>
      </w:rPr>
      <w:t>1</w:t>
    </w:r>
    <w:r w:rsidRPr="005B2E61">
      <w:rPr>
        <w:rFonts w:cstheme="minorHAnsi"/>
        <w:sz w:val="16"/>
        <w:szCs w:val="16"/>
      </w:rPr>
      <w:fldChar w:fldCharType="end"/>
    </w:r>
  </w:p>
  <w:p w14:paraId="2B239F63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Av. Presidente Castelo Branco, 655 – Sala 03 – Jd. Presidente – Londrina/PR - CEP 86.061-335</w:t>
    </w:r>
  </w:p>
  <w:p w14:paraId="10A65ECD" w14:textId="77777777" w:rsidR="00454887" w:rsidRPr="005B2E61" w:rsidRDefault="00454887" w:rsidP="00454887">
    <w:pPr>
      <w:pBdr>
        <w:top w:val="single" w:sz="4" w:space="1" w:color="auto"/>
      </w:pBdr>
      <w:spacing w:after="0"/>
      <w:jc w:val="center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Fone/WhatsApp: (43) 9.9136-4318 / 9.8816-3980 / 3328-2400</w:t>
    </w:r>
  </w:p>
  <w:p w14:paraId="2D107678" w14:textId="758855CE" w:rsidR="00D11F44" w:rsidRPr="005B2E61" w:rsidRDefault="00454887" w:rsidP="00454887">
    <w:pPr>
      <w:tabs>
        <w:tab w:val="center" w:pos="4550"/>
        <w:tab w:val="left" w:pos="5818"/>
      </w:tabs>
      <w:ind w:right="260"/>
      <w:jc w:val="center"/>
      <w:rPr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 xml:space="preserve">E-mail: </w:t>
    </w:r>
    <w:hyperlink r:id="rId1" w:history="1">
      <w:r w:rsidRPr="005B2E61">
        <w:rPr>
          <w:rStyle w:val="Hyperlink"/>
          <w:rFonts w:ascii="Calibri" w:hAnsi="Calibri" w:cs="Calibri"/>
          <w:sz w:val="16"/>
          <w:szCs w:val="16"/>
        </w:rPr>
        <w:t>funceticitedes@gmail.com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/ </w:t>
    </w:r>
    <w:hyperlink r:id="rId2" w:history="1">
      <w:r w:rsidRPr="005B2E61">
        <w:rPr>
          <w:rStyle w:val="Hyperlink"/>
          <w:rFonts w:ascii="Calibri" w:hAnsi="Calibri" w:cs="Calibri"/>
          <w:sz w:val="16"/>
          <w:szCs w:val="16"/>
        </w:rPr>
        <w:t>contato@funcetic.org.br</w:t>
      </w:r>
    </w:hyperlink>
    <w:r w:rsidRPr="005B2E61">
      <w:rPr>
        <w:rStyle w:val="Hyperlink"/>
        <w:rFonts w:ascii="Calibri" w:hAnsi="Calibri" w:cs="Calibri"/>
        <w:sz w:val="16"/>
        <w:szCs w:val="16"/>
      </w:rPr>
      <w:t xml:space="preserve"> </w:t>
    </w:r>
    <w:r w:rsidRPr="005B2E61">
      <w:rPr>
        <w:rStyle w:val="Hyperlink"/>
        <w:rFonts w:ascii="Calibri" w:hAnsi="Calibri" w:cs="Calibri"/>
        <w:color w:val="auto"/>
        <w:sz w:val="16"/>
        <w:szCs w:val="16"/>
        <w:u w:val="none"/>
      </w:rPr>
      <w:t xml:space="preserve"> / </w:t>
    </w:r>
    <w:r w:rsidRPr="005B2E61">
      <w:rPr>
        <w:rFonts w:ascii="Calibri" w:hAnsi="Calibri" w:cs="Calibri"/>
        <w:sz w:val="16"/>
        <w:szCs w:val="16"/>
      </w:rPr>
      <w:t xml:space="preserve"> </w:t>
    </w:r>
    <w:hyperlink r:id="rId3" w:history="1">
      <w:r w:rsidRPr="005B2E61">
        <w:rPr>
          <w:rStyle w:val="Hyperlink"/>
          <w:rFonts w:ascii="Calibri" w:hAnsi="Calibri" w:cs="Calibri"/>
          <w:sz w:val="16"/>
          <w:szCs w:val="16"/>
        </w:rPr>
        <w:t>www.funcetic.org.br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F9B25D" w14:textId="77777777" w:rsidR="00F91359" w:rsidRDefault="00F91359" w:rsidP="00241748">
      <w:pPr>
        <w:spacing w:after="0" w:line="240" w:lineRule="auto"/>
      </w:pPr>
      <w:r>
        <w:separator/>
      </w:r>
    </w:p>
  </w:footnote>
  <w:footnote w:type="continuationSeparator" w:id="0">
    <w:p w14:paraId="154EBA3A" w14:textId="77777777" w:rsidR="00F91359" w:rsidRDefault="00F91359" w:rsidP="002417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37DE3D" w14:textId="77777777" w:rsidR="00874A6C" w:rsidRPr="003A5E04" w:rsidRDefault="00874A6C" w:rsidP="00874A6C">
    <w:pPr>
      <w:pStyle w:val="Cabealho"/>
      <w:jc w:val="right"/>
      <w:rPr>
        <w:rFonts w:cstheme="minorHAnsi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07D34F52" wp14:editId="5096A7CC">
          <wp:simplePos x="0" y="0"/>
          <wp:positionH relativeFrom="column">
            <wp:posOffset>100965</wp:posOffset>
          </wp:positionH>
          <wp:positionV relativeFrom="paragraph">
            <wp:posOffset>-126365</wp:posOffset>
          </wp:positionV>
          <wp:extent cx="2413000" cy="682588"/>
          <wp:effectExtent l="0" t="0" r="6350" b="3810"/>
          <wp:wrapNone/>
          <wp:docPr id="18470663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13000" cy="68258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55A2B9" w14:textId="77777777" w:rsidR="00874A6C" w:rsidRPr="005B2E61" w:rsidRDefault="00874A6C" w:rsidP="00874A6C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CNPJ nº 47.347.477/0001-01</w:t>
    </w:r>
  </w:p>
  <w:p w14:paraId="135087E0" w14:textId="77777777" w:rsidR="00874A6C" w:rsidRPr="005B2E61" w:rsidRDefault="00874A6C" w:rsidP="00874A6C">
    <w:pPr>
      <w:pStyle w:val="Cabealho"/>
      <w:jc w:val="right"/>
      <w:rPr>
        <w:rFonts w:ascii="Calibri" w:hAnsi="Calibri" w:cs="Calibri"/>
        <w:sz w:val="16"/>
        <w:szCs w:val="16"/>
      </w:rPr>
    </w:pPr>
    <w:r w:rsidRPr="005B2E61">
      <w:rPr>
        <w:rFonts w:ascii="Calibri" w:hAnsi="Calibri" w:cs="Calibri"/>
        <w:sz w:val="16"/>
        <w:szCs w:val="16"/>
      </w:rPr>
      <w:t>C.M.C. nº 3143724</w:t>
    </w:r>
  </w:p>
  <w:p w14:paraId="137948CF" w14:textId="77777777" w:rsidR="00874A6C" w:rsidRPr="00207EF1" w:rsidRDefault="00874A6C" w:rsidP="00874A6C">
    <w:pPr>
      <w:pStyle w:val="Cabealho"/>
      <w:jc w:val="right"/>
      <w:rPr>
        <w:rFonts w:ascii="Calibri" w:hAnsi="Calibri" w:cs="Calibri"/>
        <w:sz w:val="30"/>
        <w:szCs w:val="30"/>
      </w:rPr>
    </w:pPr>
    <w:r w:rsidRPr="000B3721">
      <w:rPr>
        <w:rFonts w:ascii="Calibri" w:hAnsi="Calibri" w:cs="Calibri"/>
        <w:sz w:val="30"/>
        <w:szCs w:val="30"/>
      </w:rPr>
      <w:t>___________________________________________________________</w:t>
    </w:r>
    <w:r>
      <w:rPr>
        <w:rFonts w:ascii="Calibri" w:hAnsi="Calibri" w:cs="Calibri"/>
        <w:sz w:val="30"/>
        <w:szCs w:val="30"/>
      </w:rPr>
      <w:t>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77904"/>
    <w:multiLevelType w:val="multilevel"/>
    <w:tmpl w:val="2E12D0EE"/>
    <w:lvl w:ilvl="0">
      <w:start w:val="1"/>
      <w:numFmt w:val="bullet"/>
      <w:lvlText w:val="●"/>
      <w:lvlJc w:val="left"/>
      <w:pPr>
        <w:ind w:left="770" w:hanging="360"/>
      </w:pPr>
      <w:rPr>
        <w:rFonts w:asciiTheme="majorHAnsi" w:eastAsia="Noto Sans Symbols" w:hAnsiTheme="majorHAnsi" w:cstheme="majorHAnsi" w:hint="default"/>
      </w:rPr>
    </w:lvl>
    <w:lvl w:ilvl="1">
      <w:start w:val="1"/>
      <w:numFmt w:val="bullet"/>
      <w:lvlText w:val="o"/>
      <w:lvlJc w:val="left"/>
      <w:pPr>
        <w:ind w:left="14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3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B2650D6"/>
    <w:multiLevelType w:val="multilevel"/>
    <w:tmpl w:val="D1BA4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B17765"/>
    <w:multiLevelType w:val="hybridMultilevel"/>
    <w:tmpl w:val="3ABC8F4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004A9B"/>
    <w:multiLevelType w:val="hybridMultilevel"/>
    <w:tmpl w:val="9EF6B9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F543B2"/>
    <w:multiLevelType w:val="multilevel"/>
    <w:tmpl w:val="94E0EEF8"/>
    <w:lvl w:ilvl="0">
      <w:start w:val="1"/>
      <w:numFmt w:val="lowerLetter"/>
      <w:lvlText w:val="%1)"/>
      <w:lvlJc w:val="left"/>
      <w:pPr>
        <w:ind w:left="720" w:hanging="360"/>
      </w:pPr>
      <w:rPr>
        <w:rFonts w:ascii="Aptos" w:eastAsia="Aptos" w:hAnsi="Aptos" w:cs="Apto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5" w15:restartNumberingAfterBreak="0">
    <w:nsid w:val="311C3E4C"/>
    <w:multiLevelType w:val="multilevel"/>
    <w:tmpl w:val="51B4D9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130321B"/>
    <w:multiLevelType w:val="hybridMultilevel"/>
    <w:tmpl w:val="E4F4E7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3352C4"/>
    <w:multiLevelType w:val="hybridMultilevel"/>
    <w:tmpl w:val="C136B57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C33E74"/>
    <w:multiLevelType w:val="hybridMultilevel"/>
    <w:tmpl w:val="6D9EC6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40203A"/>
    <w:multiLevelType w:val="hybridMultilevel"/>
    <w:tmpl w:val="EBC474C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7B1C41"/>
    <w:multiLevelType w:val="hybridMultilevel"/>
    <w:tmpl w:val="435ED5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7816DB"/>
    <w:multiLevelType w:val="multilevel"/>
    <w:tmpl w:val="0A4E9AF6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61B314A"/>
    <w:multiLevelType w:val="hybridMultilevel"/>
    <w:tmpl w:val="4058C484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E2290"/>
    <w:multiLevelType w:val="multilevel"/>
    <w:tmpl w:val="6F268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47134952">
    <w:abstractNumId w:val="8"/>
  </w:num>
  <w:num w:numId="2" w16cid:durableId="1702196000">
    <w:abstractNumId w:val="1"/>
  </w:num>
  <w:num w:numId="3" w16cid:durableId="900143358">
    <w:abstractNumId w:val="4"/>
  </w:num>
  <w:num w:numId="4" w16cid:durableId="971983449">
    <w:abstractNumId w:val="12"/>
  </w:num>
  <w:num w:numId="5" w16cid:durableId="1418674049">
    <w:abstractNumId w:val="11"/>
  </w:num>
  <w:num w:numId="6" w16cid:durableId="129907732">
    <w:abstractNumId w:val="3"/>
  </w:num>
  <w:num w:numId="7" w16cid:durableId="582960210">
    <w:abstractNumId w:val="6"/>
  </w:num>
  <w:num w:numId="8" w16cid:durableId="2004039488">
    <w:abstractNumId w:val="9"/>
  </w:num>
  <w:num w:numId="9" w16cid:durableId="1349985017">
    <w:abstractNumId w:val="0"/>
  </w:num>
  <w:num w:numId="10" w16cid:durableId="303856548">
    <w:abstractNumId w:val="5"/>
  </w:num>
  <w:num w:numId="11" w16cid:durableId="682828517">
    <w:abstractNumId w:val="10"/>
  </w:num>
  <w:num w:numId="12" w16cid:durableId="102000146">
    <w:abstractNumId w:val="13"/>
  </w:num>
  <w:num w:numId="13" w16cid:durableId="1221554041">
    <w:abstractNumId w:val="7"/>
  </w:num>
  <w:num w:numId="14" w16cid:durableId="1741782234">
    <w:abstractNumId w:val="2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5F4F"/>
    <w:rsid w:val="00002655"/>
    <w:rsid w:val="00022DF5"/>
    <w:rsid w:val="0003395E"/>
    <w:rsid w:val="00050F2D"/>
    <w:rsid w:val="00062A6C"/>
    <w:rsid w:val="00064908"/>
    <w:rsid w:val="00070EA5"/>
    <w:rsid w:val="0007395F"/>
    <w:rsid w:val="000759E6"/>
    <w:rsid w:val="000B3721"/>
    <w:rsid w:val="000B6C16"/>
    <w:rsid w:val="000B7FEF"/>
    <w:rsid w:val="000C35BB"/>
    <w:rsid w:val="000E0573"/>
    <w:rsid w:val="000E7F95"/>
    <w:rsid w:val="000F034C"/>
    <w:rsid w:val="000F42D0"/>
    <w:rsid w:val="00120482"/>
    <w:rsid w:val="00131591"/>
    <w:rsid w:val="001416CD"/>
    <w:rsid w:val="00147E3D"/>
    <w:rsid w:val="0015342F"/>
    <w:rsid w:val="001576C4"/>
    <w:rsid w:val="00167607"/>
    <w:rsid w:val="001722B6"/>
    <w:rsid w:val="0018058D"/>
    <w:rsid w:val="001A2957"/>
    <w:rsid w:val="001C5530"/>
    <w:rsid w:val="001D4092"/>
    <w:rsid w:val="00207E0F"/>
    <w:rsid w:val="00207EF1"/>
    <w:rsid w:val="00227471"/>
    <w:rsid w:val="002337C6"/>
    <w:rsid w:val="00241748"/>
    <w:rsid w:val="00256C78"/>
    <w:rsid w:val="00267DA3"/>
    <w:rsid w:val="00296678"/>
    <w:rsid w:val="002B469B"/>
    <w:rsid w:val="002C093E"/>
    <w:rsid w:val="002C5B24"/>
    <w:rsid w:val="002E2B3B"/>
    <w:rsid w:val="002E6510"/>
    <w:rsid w:val="002F608B"/>
    <w:rsid w:val="002F6ED8"/>
    <w:rsid w:val="00300F22"/>
    <w:rsid w:val="00302553"/>
    <w:rsid w:val="00304563"/>
    <w:rsid w:val="00317F29"/>
    <w:rsid w:val="00321CA5"/>
    <w:rsid w:val="003227D4"/>
    <w:rsid w:val="003401C9"/>
    <w:rsid w:val="0034441A"/>
    <w:rsid w:val="003A5E04"/>
    <w:rsid w:val="003B018B"/>
    <w:rsid w:val="003D2A35"/>
    <w:rsid w:val="003D4771"/>
    <w:rsid w:val="003E6FE0"/>
    <w:rsid w:val="003F6B83"/>
    <w:rsid w:val="00406268"/>
    <w:rsid w:val="004205CA"/>
    <w:rsid w:val="00422D99"/>
    <w:rsid w:val="0042585F"/>
    <w:rsid w:val="00454887"/>
    <w:rsid w:val="00456036"/>
    <w:rsid w:val="00460B55"/>
    <w:rsid w:val="004614D7"/>
    <w:rsid w:val="00470718"/>
    <w:rsid w:val="00481ABE"/>
    <w:rsid w:val="004C288C"/>
    <w:rsid w:val="004C3AB4"/>
    <w:rsid w:val="004D0E27"/>
    <w:rsid w:val="004D6601"/>
    <w:rsid w:val="004E089A"/>
    <w:rsid w:val="004E50AF"/>
    <w:rsid w:val="00520A71"/>
    <w:rsid w:val="00527196"/>
    <w:rsid w:val="005372C6"/>
    <w:rsid w:val="00537460"/>
    <w:rsid w:val="00541044"/>
    <w:rsid w:val="00544D23"/>
    <w:rsid w:val="00545FD8"/>
    <w:rsid w:val="00590AAB"/>
    <w:rsid w:val="005A008A"/>
    <w:rsid w:val="005A4B16"/>
    <w:rsid w:val="005B2560"/>
    <w:rsid w:val="005B2E61"/>
    <w:rsid w:val="005B6558"/>
    <w:rsid w:val="005C47CC"/>
    <w:rsid w:val="005C489D"/>
    <w:rsid w:val="005C5E49"/>
    <w:rsid w:val="005D5EFE"/>
    <w:rsid w:val="005E1BA4"/>
    <w:rsid w:val="005F253A"/>
    <w:rsid w:val="006073DA"/>
    <w:rsid w:val="00610E72"/>
    <w:rsid w:val="006114FF"/>
    <w:rsid w:val="0061208D"/>
    <w:rsid w:val="006347B1"/>
    <w:rsid w:val="006605CE"/>
    <w:rsid w:val="00674830"/>
    <w:rsid w:val="006811E7"/>
    <w:rsid w:val="00693631"/>
    <w:rsid w:val="00693DAC"/>
    <w:rsid w:val="006A0BE2"/>
    <w:rsid w:val="006C715E"/>
    <w:rsid w:val="006D2629"/>
    <w:rsid w:val="006D55AF"/>
    <w:rsid w:val="00702FA4"/>
    <w:rsid w:val="007310AF"/>
    <w:rsid w:val="00743594"/>
    <w:rsid w:val="00750231"/>
    <w:rsid w:val="007654A0"/>
    <w:rsid w:val="007716F9"/>
    <w:rsid w:val="00787BFF"/>
    <w:rsid w:val="00792236"/>
    <w:rsid w:val="007B612F"/>
    <w:rsid w:val="007C7A4D"/>
    <w:rsid w:val="007D0A4B"/>
    <w:rsid w:val="007E2B96"/>
    <w:rsid w:val="00803AF5"/>
    <w:rsid w:val="00816911"/>
    <w:rsid w:val="00823ECC"/>
    <w:rsid w:val="00831BFD"/>
    <w:rsid w:val="00851D02"/>
    <w:rsid w:val="008547A4"/>
    <w:rsid w:val="00874037"/>
    <w:rsid w:val="00874A6C"/>
    <w:rsid w:val="00886596"/>
    <w:rsid w:val="0089029C"/>
    <w:rsid w:val="00891C9B"/>
    <w:rsid w:val="00893699"/>
    <w:rsid w:val="008B1141"/>
    <w:rsid w:val="008C7844"/>
    <w:rsid w:val="008D7367"/>
    <w:rsid w:val="009241F3"/>
    <w:rsid w:val="00925F0F"/>
    <w:rsid w:val="00935957"/>
    <w:rsid w:val="00964B13"/>
    <w:rsid w:val="00995E36"/>
    <w:rsid w:val="00996481"/>
    <w:rsid w:val="009C5D7F"/>
    <w:rsid w:val="009D15CE"/>
    <w:rsid w:val="009D235F"/>
    <w:rsid w:val="009D468D"/>
    <w:rsid w:val="009E2C11"/>
    <w:rsid w:val="009E5A80"/>
    <w:rsid w:val="009F122E"/>
    <w:rsid w:val="009F746F"/>
    <w:rsid w:val="00A47348"/>
    <w:rsid w:val="00A50312"/>
    <w:rsid w:val="00A60128"/>
    <w:rsid w:val="00A75765"/>
    <w:rsid w:val="00A97112"/>
    <w:rsid w:val="00AA6B9D"/>
    <w:rsid w:val="00AB0608"/>
    <w:rsid w:val="00AC500A"/>
    <w:rsid w:val="00AD2D99"/>
    <w:rsid w:val="00AE32AE"/>
    <w:rsid w:val="00AE69D4"/>
    <w:rsid w:val="00AF142A"/>
    <w:rsid w:val="00AF5997"/>
    <w:rsid w:val="00B13907"/>
    <w:rsid w:val="00B2328E"/>
    <w:rsid w:val="00B2389E"/>
    <w:rsid w:val="00B25940"/>
    <w:rsid w:val="00B36763"/>
    <w:rsid w:val="00B52F3C"/>
    <w:rsid w:val="00B57DFF"/>
    <w:rsid w:val="00B80785"/>
    <w:rsid w:val="00B851C3"/>
    <w:rsid w:val="00B86E8C"/>
    <w:rsid w:val="00B926AD"/>
    <w:rsid w:val="00B94EEA"/>
    <w:rsid w:val="00BA051E"/>
    <w:rsid w:val="00BB414C"/>
    <w:rsid w:val="00BC1239"/>
    <w:rsid w:val="00BE31BA"/>
    <w:rsid w:val="00C149B8"/>
    <w:rsid w:val="00C250BA"/>
    <w:rsid w:val="00C378B1"/>
    <w:rsid w:val="00C37AA1"/>
    <w:rsid w:val="00C51F53"/>
    <w:rsid w:val="00C52742"/>
    <w:rsid w:val="00C66CEB"/>
    <w:rsid w:val="00C738F1"/>
    <w:rsid w:val="00C84C60"/>
    <w:rsid w:val="00C90F95"/>
    <w:rsid w:val="00C96C8A"/>
    <w:rsid w:val="00CA52BF"/>
    <w:rsid w:val="00CB04B1"/>
    <w:rsid w:val="00CC4177"/>
    <w:rsid w:val="00CD374A"/>
    <w:rsid w:val="00CE27CC"/>
    <w:rsid w:val="00D03E90"/>
    <w:rsid w:val="00D046DD"/>
    <w:rsid w:val="00D11F44"/>
    <w:rsid w:val="00D32CEC"/>
    <w:rsid w:val="00D8792A"/>
    <w:rsid w:val="00DE36D3"/>
    <w:rsid w:val="00DE5F4F"/>
    <w:rsid w:val="00DF78DD"/>
    <w:rsid w:val="00E00DB7"/>
    <w:rsid w:val="00E10B4A"/>
    <w:rsid w:val="00E12788"/>
    <w:rsid w:val="00E12A09"/>
    <w:rsid w:val="00E42B42"/>
    <w:rsid w:val="00E44F57"/>
    <w:rsid w:val="00E44F96"/>
    <w:rsid w:val="00E63FFF"/>
    <w:rsid w:val="00E644AF"/>
    <w:rsid w:val="00E75D00"/>
    <w:rsid w:val="00E76C4B"/>
    <w:rsid w:val="00E76CA6"/>
    <w:rsid w:val="00E8591B"/>
    <w:rsid w:val="00E95A06"/>
    <w:rsid w:val="00ED5BF7"/>
    <w:rsid w:val="00EE3D46"/>
    <w:rsid w:val="00EE48DB"/>
    <w:rsid w:val="00EF06E9"/>
    <w:rsid w:val="00EF3DE4"/>
    <w:rsid w:val="00EF4E8E"/>
    <w:rsid w:val="00EF7228"/>
    <w:rsid w:val="00F03F02"/>
    <w:rsid w:val="00F03F41"/>
    <w:rsid w:val="00F06DFB"/>
    <w:rsid w:val="00F15215"/>
    <w:rsid w:val="00F47C61"/>
    <w:rsid w:val="00F662FE"/>
    <w:rsid w:val="00F71B8D"/>
    <w:rsid w:val="00F77839"/>
    <w:rsid w:val="00F86E04"/>
    <w:rsid w:val="00F91359"/>
    <w:rsid w:val="00FA5B09"/>
    <w:rsid w:val="00FA6EEA"/>
    <w:rsid w:val="00FD29DB"/>
    <w:rsid w:val="00FE0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95642E"/>
  <w15:chartTrackingRefBased/>
  <w15:docId w15:val="{018D16A7-6253-4FE5-A866-82D3981693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1B"/>
    <w:pPr>
      <w:spacing w:line="256" w:lineRule="auto"/>
    </w:pPr>
  </w:style>
  <w:style w:type="paragraph" w:styleId="Ttulo1">
    <w:name w:val="heading 1"/>
    <w:basedOn w:val="Normal"/>
    <w:next w:val="Normal"/>
    <w:link w:val="Ttulo1Char"/>
    <w:uiPriority w:val="9"/>
    <w:qFormat/>
    <w:rsid w:val="00E8591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E8591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nhideWhenUsed/>
    <w:qFormat/>
    <w:rsid w:val="00C37AA1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3AB4"/>
    <w:rPr>
      <w:color w:val="0000FF"/>
      <w:u w:val="single"/>
    </w:rPr>
  </w:style>
  <w:style w:type="paragraph" w:styleId="Cabealho">
    <w:name w:val="header"/>
    <w:basedOn w:val="Normal"/>
    <w:link w:val="CabealhoChar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41748"/>
  </w:style>
  <w:style w:type="paragraph" w:styleId="Rodap">
    <w:name w:val="footer"/>
    <w:basedOn w:val="Normal"/>
    <w:link w:val="RodapChar"/>
    <w:uiPriority w:val="99"/>
    <w:unhideWhenUsed/>
    <w:rsid w:val="0024174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41748"/>
  </w:style>
  <w:style w:type="character" w:styleId="MenoPendente">
    <w:name w:val="Unresolved Mention"/>
    <w:basedOn w:val="Fontepargpadro"/>
    <w:uiPriority w:val="99"/>
    <w:semiHidden/>
    <w:unhideWhenUsed/>
    <w:rsid w:val="00241748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E8591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texto1">
    <w:name w:val="texto1"/>
    <w:basedOn w:val="Normal"/>
    <w:rsid w:val="00E85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D046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D046DD"/>
    <w:pPr>
      <w:spacing w:line="259" w:lineRule="auto"/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46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37AA1"/>
    <w:rPr>
      <w:rFonts w:ascii="Cambria" w:eastAsia="Times New Roman" w:hAnsi="Cambria" w:cs="Times New Roman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rsid w:val="00C37AA1"/>
    <w:pPr>
      <w:spacing w:after="0" w:line="240" w:lineRule="auto"/>
      <w:jc w:val="both"/>
    </w:pPr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C37AA1"/>
    <w:rPr>
      <w:rFonts w:ascii="Comic Sans MS" w:eastAsia="Times New Roman" w:hAnsi="Comic Sans MS" w:cs="Times New Roman"/>
      <w:sz w:val="36"/>
      <w:szCs w:val="20"/>
      <w:lang w:eastAsia="pt-BR"/>
    </w:rPr>
  </w:style>
  <w:style w:type="character" w:customStyle="1" w:styleId="markedcontent">
    <w:name w:val="markedcontent"/>
    <w:basedOn w:val="Fontepargpadro"/>
    <w:rsid w:val="00E42B42"/>
  </w:style>
  <w:style w:type="paragraph" w:customStyle="1" w:styleId="Default">
    <w:name w:val="Default"/>
    <w:rsid w:val="00ED5BF7"/>
    <w:pPr>
      <w:autoSpaceDE w:val="0"/>
      <w:autoSpaceDN w:val="0"/>
      <w:adjustRightInd w:val="0"/>
      <w:spacing w:after="0" w:line="240" w:lineRule="auto"/>
    </w:pPr>
    <w:rPr>
      <w:rFonts w:ascii="Times New Roman" w:eastAsia="Aptos" w:hAnsi="Times New Roman" w:cs="Times New Roman"/>
      <w:color w:val="000000"/>
      <w:sz w:val="24"/>
      <w:szCs w:val="24"/>
      <w:lang w:eastAsia="pt-BR"/>
    </w:rPr>
  </w:style>
  <w:style w:type="character" w:styleId="HiperlinkVisitado">
    <w:name w:val="FollowedHyperlink"/>
    <w:basedOn w:val="Fontepargpadro"/>
    <w:uiPriority w:val="99"/>
    <w:semiHidden/>
    <w:unhideWhenUsed/>
    <w:rsid w:val="00CA52B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6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79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45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43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4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10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5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uncetic.org.br" TargetMode="External"/><Relationship Id="rId2" Type="http://schemas.openxmlformats.org/officeDocument/2006/relationships/hyperlink" Target="mailto:contato@funcetic.org.br" TargetMode="External"/><Relationship Id="rId1" Type="http://schemas.openxmlformats.org/officeDocument/2006/relationships/hyperlink" Target="mailto:funceticited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344</Words>
  <Characters>1862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Ciliane Carla Sella</dc:creator>
  <cp:keywords/>
  <dc:description/>
  <cp:lastModifiedBy>Fundação FUNCETIC</cp:lastModifiedBy>
  <cp:revision>16</cp:revision>
  <cp:lastPrinted>2025-10-01T18:19:00Z</cp:lastPrinted>
  <dcterms:created xsi:type="dcterms:W3CDTF">2025-10-17T13:28:00Z</dcterms:created>
  <dcterms:modified xsi:type="dcterms:W3CDTF">2026-03-23T18:16:00Z</dcterms:modified>
</cp:coreProperties>
</file>